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697" w:rsidRPr="00917697" w:rsidRDefault="00917697" w:rsidP="009176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7697">
        <w:rPr>
          <w:rFonts w:ascii="Times New Roman" w:hAnsi="Times New Roman" w:cs="Times New Roman"/>
          <w:b/>
          <w:bCs/>
          <w:sz w:val="24"/>
          <w:szCs w:val="24"/>
        </w:rPr>
        <w:t>План-схема района расположен</w:t>
      </w:r>
      <w:r w:rsidR="001873F6">
        <w:rPr>
          <w:rFonts w:ascii="Times New Roman" w:hAnsi="Times New Roman" w:cs="Times New Roman"/>
          <w:b/>
          <w:bCs/>
          <w:sz w:val="24"/>
          <w:szCs w:val="24"/>
        </w:rPr>
        <w:t>ия детского клуба «Энтузиаст» МАУДО</w:t>
      </w:r>
      <w:r w:rsidRPr="00917697">
        <w:rPr>
          <w:rFonts w:ascii="Times New Roman" w:hAnsi="Times New Roman" w:cs="Times New Roman"/>
          <w:b/>
          <w:bCs/>
          <w:sz w:val="24"/>
          <w:szCs w:val="24"/>
        </w:rPr>
        <w:t xml:space="preserve"> «ЦРТДЮ «Созвездие» г. Орска»,</w:t>
      </w:r>
    </w:p>
    <w:tbl>
      <w:tblPr>
        <w:tblpPr w:leftFromText="180" w:rightFromText="180" w:vertAnchor="text" w:horzAnchor="page" w:tblpX="12766" w:tblpY="895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007"/>
        <w:gridCol w:w="1929"/>
      </w:tblGrid>
      <w:tr w:rsidR="003B69CE" w:rsidRPr="000729BF" w:rsidTr="000729BF">
        <w:trPr>
          <w:trHeight w:val="1408"/>
        </w:trPr>
        <w:tc>
          <w:tcPr>
            <w:tcW w:w="2007" w:type="dxa"/>
          </w:tcPr>
          <w:p w:rsidR="003B69CE" w:rsidRPr="000729BF" w:rsidRDefault="00A9378F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oval id="_x0000_s1180" style="position:absolute;left:0;text-align:left;margin-left:24.95pt;margin-top:9.3pt;width:14pt;height:13.5pt;z-index:251636224" fillcolor="#00b050"/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Смешанные кустарники</w:t>
            </w:r>
          </w:p>
        </w:tc>
        <w:tc>
          <w:tcPr>
            <w:tcW w:w="1929" w:type="dxa"/>
          </w:tcPr>
          <w:p w:rsidR="000729BF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729BF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9CE" w:rsidRPr="000729BF" w:rsidTr="000729BF">
        <w:trPr>
          <w:trHeight w:val="1543"/>
        </w:trPr>
        <w:tc>
          <w:tcPr>
            <w:tcW w:w="2007" w:type="dxa"/>
          </w:tcPr>
          <w:p w:rsidR="003B69CE" w:rsidRPr="000729BF" w:rsidRDefault="00A9378F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93" style="position:absolute;left:0;text-align:left;margin-left:6.7pt;margin-top:9.2pt;width:32.25pt;height:8.75pt;z-index:251637248;mso-position-horizontal-relative:text;mso-position-vertical-relative:text" coordorigin="13218,3457" coordsize="645,175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94" type="#_x0000_t32" style="position:absolute;left:13218;top:3457;width:645;height:5" o:connectortype="straight">
                    <v:stroke endarrow="block"/>
                  </v:shape>
                  <v:shape id="_x0000_s1195" type="#_x0000_t32" style="position:absolute;left:13218;top:3632;width:645;height:0;flip:x" o:connectortype="straight">
                    <v:stroke endarrow="block"/>
                  </v:shape>
                </v:group>
              </w:pic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81" style="position:absolute;left:0;text-align:left;margin-left:220.1pt;margin-top:472.25pt;width:44.15pt;height:7.5pt;z-index:251638272;mso-position-horizontal-relative:text;mso-position-vertical-relative:text" coordorigin="4552,9670" coordsize="883,150">
                  <v:shape id="_x0000_s1182" type="#_x0000_t32" style="position:absolute;left:4580;top:9670;width:855;height:0" o:connectortype="straight">
                    <v:stroke endarrow="block"/>
                  </v:shape>
                  <v:shape id="_x0000_s1183" type="#_x0000_t32" style="position:absolute;left:4552;top:9820;width:883;height:0" o:connectortype="straight">
                    <v:stroke startarrow="open"/>
                  </v:shape>
                </v:group>
              </w:pic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84" style="position:absolute;left:0;text-align:left;margin-left:220.1pt;margin-top:472.25pt;width:44.15pt;height:7.5pt;z-index:251639296;mso-position-horizontal-relative:text;mso-position-vertical-relative:text" coordorigin="4552,9670" coordsize="883,150">
                  <v:shape id="_x0000_s1185" type="#_x0000_t32" style="position:absolute;left:4580;top:9670;width:855;height:0" o:connectortype="straight">
                    <v:stroke endarrow="block"/>
                  </v:shape>
                  <v:shape id="_x0000_s1186" type="#_x0000_t32" style="position:absolute;left:4552;top:9820;width:883;height:0" o:connectortype="straight">
                    <v:stroke startarrow="open"/>
                  </v:shape>
                </v:group>
              </w:pic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87" style="position:absolute;left:0;text-align:left;margin-left:220.1pt;margin-top:472.25pt;width:44.15pt;height:7.5pt;z-index:251640320;mso-position-horizontal-relative:text;mso-position-vertical-relative:text" coordorigin="4552,9670" coordsize="883,150">
                  <v:shape id="_x0000_s1188" type="#_x0000_t32" style="position:absolute;left:4580;top:9670;width:855;height:0" o:connectortype="straight">
                    <v:stroke endarrow="block"/>
                  </v:shape>
                  <v:shape id="_x0000_s1189" type="#_x0000_t32" style="position:absolute;left:4552;top:9820;width:883;height:0" o:connectortype="straight">
                    <v:stroke startarrow="open"/>
                  </v:shape>
                </v:group>
              </w:pic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транспортного средства</w:t>
            </w:r>
            <w:r w:rsidR="00A9378F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90" style="position:absolute;left:0;text-align:left;margin-left:220.1pt;margin-top:472.25pt;width:44.15pt;height:7.5pt;z-index:251641344;mso-position-horizontal-relative:text;mso-position-vertical-relative:text" coordorigin="4552,9670" coordsize="883,150">
                  <v:shape id="_x0000_s1191" type="#_x0000_t32" style="position:absolute;left:4580;top:9670;width:855;height:0" o:connectortype="straight">
                    <v:stroke endarrow="block"/>
                  </v:shape>
                  <v:shape id="_x0000_s1192" type="#_x0000_t32" style="position:absolute;left:4552;top:9820;width:883;height:0" o:connectortype="straight">
                    <v:stroke startarrow="open"/>
                  </v:shape>
                </v:group>
              </w:pict>
            </w:r>
          </w:p>
        </w:tc>
        <w:tc>
          <w:tcPr>
            <w:tcW w:w="1929" w:type="dxa"/>
          </w:tcPr>
          <w:p w:rsidR="003B69CE" w:rsidRPr="000729BF" w:rsidRDefault="00585D5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</w:tr>
      <w:tr w:rsidR="003B69CE" w:rsidRPr="000729BF" w:rsidTr="000729BF">
        <w:trPr>
          <w:trHeight w:val="1785"/>
        </w:trPr>
        <w:tc>
          <w:tcPr>
            <w:tcW w:w="2007" w:type="dxa"/>
          </w:tcPr>
          <w:p w:rsidR="003B69CE" w:rsidRPr="000729BF" w:rsidRDefault="00A9378F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shape id="_x0000_s1197" type="#_x0000_t32" style="position:absolute;left:0;text-align:left;margin-left:6.7pt;margin-top:15.75pt;width:49.45pt;height:0;z-index:251642368;mso-position-horizontal-relative:text;mso-position-vertical-relative:text" o:connectortype="straight">
                  <v:stroke dashstyle="dash" startarrow="block" endarrow="block"/>
                </v:shape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детей в (из)</w:t>
            </w:r>
            <w:r w:rsidR="00A9378F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line id="_x0000_s1196" style="position:absolute;left:0;text-align:left;z-index:251643392;mso-position-horizontal-relative:text;mso-position-vertical-relative:text" from="229.6pt,510.05pt" to="264.25pt,510.05pt">
                  <v:stroke dashstyle="dash" startarrow="block" endarrow="block"/>
                </v:line>
              </w:pic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«Энтузиаста»</w:t>
            </w:r>
          </w:p>
        </w:tc>
        <w:tc>
          <w:tcPr>
            <w:tcW w:w="1929" w:type="dxa"/>
          </w:tcPr>
          <w:p w:rsidR="003B69CE" w:rsidRPr="000729BF" w:rsidRDefault="00585D5E" w:rsidP="00585D5E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3152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157480</wp:posOffset>
                  </wp:positionV>
                  <wp:extent cx="274320" cy="393700"/>
                  <wp:effectExtent l="19050" t="0" r="0" b="0"/>
                  <wp:wrapNone/>
                  <wp:docPr id="6" name="Рисунок 3" descr="F:\паспорт дорожной безопасности\ljhj;yst pfyrb\road-sign-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road-sign-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729BF" w:rsidRPr="000729BF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5792" behindDoc="0" locked="0" layoutInCell="1" allowOverlap="1">
                  <wp:simplePos x="0" y="0"/>
                  <wp:positionH relativeFrom="column">
                    <wp:posOffset>-2348799</wp:posOffset>
                  </wp:positionH>
                  <wp:positionV relativeFrom="paragraph">
                    <wp:posOffset>-236154</wp:posOffset>
                  </wp:positionV>
                  <wp:extent cx="280495" cy="394138"/>
                  <wp:effectExtent l="19050" t="0" r="0" b="0"/>
                  <wp:wrapNone/>
                  <wp:docPr id="2" name="Рисунок 3" descr="F:\паспорт дорожной безопасности\ljhj;yst pfyrb\road-sign-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road-sign-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414" cy="394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5.16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автобусная остановка</w:t>
            </w:r>
          </w:p>
          <w:p w:rsidR="003B69CE" w:rsidRPr="000729BF" w:rsidRDefault="003B69CE" w:rsidP="00585D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9CE" w:rsidRPr="000729BF" w:rsidTr="000729BF">
        <w:trPr>
          <w:trHeight w:val="1534"/>
        </w:trPr>
        <w:tc>
          <w:tcPr>
            <w:tcW w:w="2007" w:type="dxa"/>
          </w:tcPr>
          <w:p w:rsidR="003B69CE" w:rsidRPr="000729BF" w:rsidRDefault="00A9378F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pict>
                <v:rect id="_x0000_s1204" style="position:absolute;left:0;text-align:left;margin-left:24.95pt;margin-top:7.05pt;width:49.45pt;height:13.45pt;z-index:251687424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rect id="_x0000_s1198" style="position:absolute;left:0;text-align:left;margin-left:24.95pt;margin-top:7.05pt;width:49.45pt;height:13.45pt;z-index:251644416;mso-position-horizontal-relative:text;mso-position-vertical-relative:text" fillcolor="#d8d8d8 [2732]"/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Тротуар</w:t>
            </w:r>
          </w:p>
        </w:tc>
        <w:tc>
          <w:tcPr>
            <w:tcW w:w="1929" w:type="dxa"/>
          </w:tcPr>
          <w:p w:rsidR="003B69CE" w:rsidRPr="000729BF" w:rsidRDefault="00A9378F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rect id="_x0000_s1200" style="position:absolute;left:0;text-align:left;margin-left:6.15pt;margin-top:12.35pt;width:74.5pt;height:24.85pt;z-index:251645440;mso-position-horizontal-relative:text;mso-position-vertical-relative:text"/>
              </w:pict>
            </w:r>
          </w:p>
          <w:p w:rsidR="003B69CE" w:rsidRPr="000729BF" w:rsidRDefault="003B69CE" w:rsidP="000729B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Проезжая часть</w:t>
            </w:r>
          </w:p>
        </w:tc>
      </w:tr>
      <w:tr w:rsidR="003B69CE" w:rsidRPr="000729BF" w:rsidTr="000729BF">
        <w:trPr>
          <w:trHeight w:val="1676"/>
        </w:trPr>
        <w:tc>
          <w:tcPr>
            <w:tcW w:w="2007" w:type="dxa"/>
          </w:tcPr>
          <w:p w:rsidR="003B69CE" w:rsidRPr="000729BF" w:rsidRDefault="00A9378F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rect id="_x0000_s1199" style="position:absolute;left:0;text-align:left;margin-left:6.7pt;margin-top:10.1pt;width:39.95pt;height:12.8pt;z-index:251646464;mso-position-horizontal-relative:text;mso-position-vertical-relative:text" fillcolor="yellow" strokecolor="yellow"/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Жилая застройка</w:t>
            </w:r>
          </w:p>
        </w:tc>
        <w:tc>
          <w:tcPr>
            <w:tcW w:w="1929" w:type="dxa"/>
          </w:tcPr>
          <w:p w:rsidR="003B69CE" w:rsidRPr="000729BF" w:rsidRDefault="00A9378F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201" type="#_x0000_t12" style="position:absolute;left:0;text-align:left;margin-left:6.15pt;margin-top:-.85pt;width:38.55pt;height:42.25pt;z-index:251647488;mso-position-horizontal-relative:text;mso-position-vertical-relative:text"/>
              </w:pict>
            </w: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Опасный участок</w:t>
            </w:r>
          </w:p>
        </w:tc>
      </w:tr>
    </w:tbl>
    <w:p w:rsidR="003B69CE" w:rsidRPr="00917697" w:rsidRDefault="00917697" w:rsidP="009176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97">
        <w:rPr>
          <w:rFonts w:ascii="Times New Roman" w:hAnsi="Times New Roman" w:cs="Times New Roman"/>
          <w:b/>
          <w:bCs/>
          <w:sz w:val="24"/>
          <w:szCs w:val="24"/>
        </w:rPr>
        <w:t>пути движения транспортны</w:t>
      </w:r>
      <w:r>
        <w:rPr>
          <w:rFonts w:ascii="Times New Roman" w:hAnsi="Times New Roman" w:cs="Times New Roman"/>
          <w:b/>
          <w:bCs/>
          <w:sz w:val="24"/>
          <w:szCs w:val="24"/>
        </w:rPr>
        <w:t>х средств и детей (обучающихся)</w:t>
      </w:r>
    </w:p>
    <w:p w:rsidR="00917697" w:rsidRPr="00917697" w:rsidRDefault="00A9378F" w:rsidP="009176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08" type="#_x0000_t32" style="position:absolute;left:0;text-align:left;margin-left:459.55pt;margin-top:21.25pt;width:0;height:103.7pt;z-index:251729408" o:connectortype="straight" o:regroupid="1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13" type="#_x0000_t32" style="position:absolute;left:0;text-align:left;margin-left:484.2pt;margin-top:13.8pt;width:0;height:111.15pt;flip:y;z-index:251730432" o:connectortype="straight" o:regroupid="1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5" style="position:absolute;left:0;text-align:left;margin-left:433.9pt;margin-top:1.9pt;width:62.85pt;height:491.1pt;z-index:251630079" o:regroupid="1" strokecolor="#eeece1 [3214]"/>
        </w:pict>
      </w:r>
    </w:p>
    <w:p w:rsidR="00AE00DC" w:rsidRDefault="00A9378F">
      <w:r w:rsidRPr="000729BF"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2092325</wp:posOffset>
            </wp:positionV>
            <wp:extent cx="264729" cy="252248"/>
            <wp:effectExtent l="19050" t="0" r="1971" b="0"/>
            <wp:wrapNone/>
            <wp:docPr id="926" name="Рисунок 926" descr="уступ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уступи дорогу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29" cy="252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1" type="#_x0000_t32" style="position:absolute;margin-left:322.25pt;margin-top:202.3pt;width:81.4pt;height:1.25pt;z-index:251712000;mso-position-horizontal-relative:text;mso-position-vertical-relative:text" o:connectortype="straight" o:regroupid="1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0" type="#_x0000_t32" style="position:absolute;margin-left:323.7pt;margin-top:165.1pt;width:81.4pt;height:0;flip:x;z-index:251710976;mso-position-horizontal-relative:text;mso-position-vertical-relative:text" o:connectortype="straight" o:regroupid="1">
            <v:stroke endarrow="block"/>
          </v:shape>
        </w:pict>
      </w:r>
      <w:r w:rsidR="00585D5E" w:rsidRPr="000729BF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8647912</wp:posOffset>
            </wp:positionH>
            <wp:positionV relativeFrom="paragraph">
              <wp:posOffset>872315</wp:posOffset>
            </wp:positionV>
            <wp:extent cx="248964" cy="283780"/>
            <wp:effectExtent l="19050" t="0" r="0" b="0"/>
            <wp:wrapNone/>
            <wp:docPr id="10" name="Рисунок 1" descr="F:\паспорт дорожной безопасности\ljhj;yst pfyrb\2.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2.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64" cy="28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29BF" w:rsidRPr="000729BF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24174</wp:posOffset>
            </wp:positionH>
            <wp:positionV relativeFrom="paragraph">
              <wp:posOffset>2590756</wp:posOffset>
            </wp:positionV>
            <wp:extent cx="248964" cy="283780"/>
            <wp:effectExtent l="19050" t="0" r="0" b="0"/>
            <wp:wrapNone/>
            <wp:docPr id="9" name="Рисунок 1" descr="F:\паспорт дорожной безопасности\ljhj;yst pfyrb\2.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2.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64" cy="28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29BF" w:rsidRPr="000729BF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8647912</wp:posOffset>
            </wp:positionH>
            <wp:positionV relativeFrom="paragraph">
              <wp:posOffset>20977</wp:posOffset>
            </wp:positionV>
            <wp:extent cx="262825" cy="252248"/>
            <wp:effectExtent l="19050" t="0" r="1971" b="0"/>
            <wp:wrapNone/>
            <wp:docPr id="3" name="Рисунок 926" descr="уступ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уступи дорогу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29" cy="252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8" style="position:absolute;margin-left:446.5pt;margin-top:214.05pt;width:34.15pt;height:140.65pt;z-index:251668992;mso-position-horizontal-relative:text;mso-position-vertical-relative:text" stroked="f">
            <v:textbox style="layout-flow:vertical;mso-layout-flow-alt:bottom-to-top;mso-next-textbox:#_x0000_s1078" inset="0,0,0,0">
              <w:txbxContent>
                <w:p w:rsidR="008149BF" w:rsidRPr="007C79BE" w:rsidRDefault="008149BF" w:rsidP="0091769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9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Багратиона</w:t>
                  </w:r>
                </w:p>
                <w:p w:rsidR="008149BF" w:rsidRDefault="008149BF" w:rsidP="00917697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30" type="#_x0000_t32" style="position:absolute;margin-left:136.7pt;margin-top:137.55pt;width:.2pt;height:96.25pt;z-index:251747840;mso-position-horizontal-relative:text;mso-position-vertical-relative:text" o:connectortype="straight">
            <v:stroke dashstyle="dash"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2" type="#_x0000_t32" style="position:absolute;margin-left:52.85pt;margin-top:165.1pt;width:119.3pt;height:0;flip:x;z-index:251715072;mso-position-horizontal-relative:text;mso-position-vertical-relative:text" o:connectortype="straight" o:regroupid="1">
            <v:stroke endarrow="block"/>
          </v:shape>
        </w:pic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pict>
          <v:shape id="_x0000_s1229" type="#_x0000_t32" style="position:absolute;margin-left:433.9pt;margin-top:125.7pt;width:62.85pt;height:.05pt;z-index:251746816;mso-position-horizontal-relative:text;mso-position-vertical-relative:text" o:connectortype="straight">
            <v:stroke dashstyle="dash" startarrow="block" endarrow="block"/>
          </v:shape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5459730</wp:posOffset>
            </wp:positionH>
            <wp:positionV relativeFrom="paragraph">
              <wp:posOffset>966470</wp:posOffset>
            </wp:positionV>
            <wp:extent cx="280035" cy="393700"/>
            <wp:effectExtent l="19050" t="0" r="5715" b="0"/>
            <wp:wrapNone/>
            <wp:docPr id="1" name="Рисунок 3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25" style="position:absolute;margin-left:495pt;margin-top:107.8pt;width:75.65pt;height:32.25pt;rotation:180;z-index:-251575808;mso-position-horizontal-relative:text;mso-position-vertical-relative:text" coordorigin="4960,6100" coordsize="6940,380">
            <v:rect id="_x0000_s1226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227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1" style="position:absolute;margin-left:341.1pt;margin-top:45.4pt;width:32.3pt;height:43.1pt;rotation:90;z-index:251737600;mso-position-horizontal-relative:text;mso-position-vertical-relative:text" o:regroupid="1" fillcolor="yellow">
            <v:textbox style="mso-next-textbox:#_x0000_s1221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40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0" style="position:absolute;margin-left:284.55pt;margin-top:46.5pt;width:32.3pt;height:43.1pt;rotation:90;z-index:251736576;mso-position-horizontal-relative:text;mso-position-vertical-relative:text" o:regroupid="1" fillcolor="yellow">
            <v:textbox style="mso-next-textbox:#_x0000_s1220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44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9" style="position:absolute;margin-left:227.1pt;margin-top:46.15pt;width:32.3pt;height:43.1pt;rotation:90;z-index:251735552;mso-position-horizontal-relative:text;mso-position-vertical-relative:text" o:regroupid="1" fillcolor="yellow">
            <v:textbox style="mso-next-textbox:#_x0000_s1219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46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8" style="position:absolute;margin-left:164.4pt;margin-top:48.65pt;width:32.3pt;height:43.1pt;rotation:90;z-index:251734528;mso-position-horizontal-relative:text;mso-position-vertical-relative:text" o:regroupid="1" fillcolor="yellow">
            <v:textbox style="mso-next-textbox:#_x0000_s1218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50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7" style="position:absolute;margin-left:106.7pt;margin-top:49pt;width:32.3pt;height:43.1pt;rotation:90;z-index:251733504;mso-position-horizontal-relative:text;mso-position-vertical-relative:text" o:regroupid="1" fillcolor="yellow">
            <v:textbox style="mso-next-textbox:#_x0000_s1217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54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8" style="position:absolute;margin-left:505.2pt;margin-top:56.95pt;width:32.3pt;height:43.1pt;rotation:90;z-index:251741696;mso-position-horizontal-relative:text;mso-position-vertical-relative:text" fillcolor="yellow">
            <v:textbox style="mso-next-textbox:#_x0000_s1228">
              <w:txbxContent>
                <w:p w:rsidR="000729BF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38</w:t>
                  </w:r>
                </w:p>
              </w:txbxContent>
            </v:textbox>
          </v:rect>
        </w:pict>
      </w: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2" style="position:absolute;margin-left:248.7pt;margin-top:-107.9pt;width:74pt;height:569.9pt;rotation:90;z-index:-251664896;mso-position-horizontal-relative:text;mso-position-vertical-relative:text" strokecolor="#eeece1 [3214]"/>
        </w:pict>
      </w:r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87" style="position:absolute;margin-left:401.2pt;margin-top:13.65pt;width:14.9pt;height:89.15pt;z-index:251717120;mso-position-horizontal-relative:text;mso-position-vertical-relative:text" coordorigin="12935,1962" coordsize="298,1783" o:regroupid="1">
            <v:oval id="_x0000_s1081" style="position:absolute;left:12935;top:1962;width:298;height:297" fillcolor="#00b050"/>
            <v:oval id="_x0000_s1082" style="position:absolute;left:12935;top:2474;width:298;height:297" fillcolor="#00b050"/>
            <v:oval id="_x0000_s1083" style="position:absolute;left:12935;top:2936;width:298;height:297" fillcolor="#00b050"/>
            <v:oval id="_x0000_s1084" style="position:absolute;left:12935;top:3448;width:298;height:297" fillcolor="#00b050"/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89" style="position:absolute;margin-left:378.8pt;margin-top:12.8pt;width:14.9pt;height:89.15pt;z-index:251719168;mso-position-horizontal-relative:text;mso-position-vertical-relative:text" coordorigin="12935,1962" coordsize="298,1783" o:regroupid="1">
            <v:oval id="_x0000_s1090" style="position:absolute;left:12935;top:1962;width:298;height:297" fillcolor="#00b050"/>
            <v:oval id="_x0000_s1091" style="position:absolute;left:12935;top:2474;width:298;height:297" fillcolor="#00b050"/>
            <v:oval id="_x0000_s1092" style="position:absolute;left:12935;top:2936;width:298;height:297" fillcolor="#00b050"/>
            <v:oval id="_x0000_s1093" style="position:absolute;left:12935;top:3448;width:298;height:297" fillcolor="#00b050"/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08" style="position:absolute;margin-left:314.1pt;margin-top:78.05pt;width:14.9pt;height:40.45pt;rotation:90;z-index:251724288;mso-position-horizontal-relative:text;mso-position-vertical-relative:text" coordorigin="12935,3938" coordsize="298,809" o:regroupid="1">
            <v:oval id="_x0000_s1109" style="position:absolute;left:12935;top:3938;width:298;height:297" fillcolor="#00b050"/>
            <v:oval id="_x0000_s1110" style="position:absolute;left:12935;top:4450;width:298;height:297" fillcolor="#00b050"/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99" style="position:absolute;margin-left:124.1pt;margin-top:80.55pt;width:14.9pt;height:40.45pt;rotation:90;z-index:251721216;mso-position-horizontal-relative:text;mso-position-vertical-relative:text" coordorigin="12935,3938" coordsize="298,809" o:regroupid="1">
            <v:oval id="_x0000_s1100" style="position:absolute;left:12935;top:3938;width:298;height:297" fillcolor="#00b050"/>
            <v:oval id="_x0000_s1101" style="position:absolute;left:12935;top:4450;width:298;height:297" fillcolor="#00b050"/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02" style="position:absolute;margin-left:184.95pt;margin-top:79.3pt;width:14.9pt;height:40.45pt;rotation:90;z-index:251722240;mso-position-horizontal-relative:text;mso-position-vertical-relative:text" coordorigin="12935,3938" coordsize="298,809" o:regroupid="1">
            <v:oval id="_x0000_s1103" style="position:absolute;left:12935;top:3938;width:298;height:297" fillcolor="#00b050"/>
            <v:oval id="_x0000_s1104" style="position:absolute;left:12935;top:4450;width:298;height:297" fillcolor="#00b050"/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05" style="position:absolute;margin-left:245.2pt;margin-top:78.05pt;width:14.9pt;height:40.45pt;rotation:90;z-index:251723264;mso-position-horizontal-relative:text;mso-position-vertical-relative:text" coordorigin="12935,3938" coordsize="298,809" o:regroupid="1">
            <v:oval id="_x0000_s1106" style="position:absolute;left:12935;top:3938;width:298;height:297" fillcolor="#00b050"/>
            <v:oval id="_x0000_s1107" style="position:absolute;left:12935;top:4450;width:298;height:297" fillcolor="#00b050"/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88" style="position:absolute;margin-left:66.25pt;margin-top:80.55pt;width:14.9pt;height:40.45pt;rotation:90;z-index:251718144;mso-position-horizontal-relative:text;mso-position-vertical-relative:text" coordorigin="12935,3938" coordsize="298,809" o:regroupid="1">
            <v:oval id="_x0000_s1085" style="position:absolute;left:12935;top:3938;width:298;height:297" fillcolor="#00b050"/>
            <v:oval id="_x0000_s1086" style="position:absolute;left:12935;top:4450;width:298;height:297" fillcolor="#00b050"/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60" style="position:absolute;margin-left:53.45pt;margin-top:105.3pt;width:380.45pt;height:32.25pt;rotation:180;z-index:-251606528;mso-position-horizontal-relative:text;mso-position-vertical-relative:text" coordorigin="4960,6100" coordsize="6940,380" o:regroupid="1">
            <v:rect id="_x0000_s106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62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3" style="position:absolute;margin-left:370.2pt;margin-top:253pt;width:50.35pt;height:59.4pt;rotation:90;z-index:251739648;mso-position-horizontal-relative:text;mso-position-vertical-relative:text" o:regroupid="1" fillcolor="yellow">
            <v:textbox style="mso-next-textbox:#_x0000_s1223">
              <w:txbxContent>
                <w:p w:rsid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  <w:p w:rsidR="00FD2C68" w:rsidRPr="003B69CE" w:rsidRDefault="00FD2C68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2" style="position:absolute;margin-left:287.35pt;margin-top:254.15pt;width:50.35pt;height:59.4pt;rotation:90;z-index:251738624;mso-position-horizontal-relative:text;mso-position-vertical-relative:text" o:regroupid="1" fillcolor="yellow">
            <v:textbox style="mso-next-textbox:#_x0000_s1222">
              <w:txbxContent>
                <w:p w:rsid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1б</w:t>
                  </w:r>
                </w:p>
                <w:p w:rsidR="00FD2C68" w:rsidRPr="003B69CE" w:rsidRDefault="00FD2C68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6" style="position:absolute;margin-left:50.15pt;margin-top:49.4pt;width:32.3pt;height:43.1pt;rotation:90;z-index:251732480;mso-position-horizontal-relative:text;mso-position-vertical-relative:text" o:regroupid="1" fillcolor="yellow">
            <v:textbox style="mso-next-textbox:#_x0000_s1216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56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5" style="position:absolute;margin-left:189.95pt;margin-top:314.5pt;width:50.35pt;height:120pt;rotation:90;z-index:251731456;mso-position-horizontal-relative:text;mso-position-vertical-relative:text" o:regroupid="1" fillcolor="yellow">
            <v:textbox style="mso-next-textbox:#_x0000_s1215">
              <w:txbxContent>
                <w:p w:rsid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FD2C68" w:rsidRPr="003B69CE" w:rsidRDefault="00FD2C68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21" style="position:absolute;margin-left:113.3pt;margin-top:206.6pt;width:14.9pt;height:89.15pt;rotation:90;z-index:251727360;mso-position-horizontal-relative:text;mso-position-vertical-relative:text" coordorigin="12935,1962" coordsize="298,1783" o:regroupid="1">
            <v:oval id="_x0000_s1122" style="position:absolute;left:12935;top:1962;width:298;height:297" fillcolor="#00b050"/>
            <v:oval id="_x0000_s1123" style="position:absolute;left:12935;top:2474;width:298;height:297" fillcolor="#00b050"/>
            <v:oval id="_x0000_s1124" style="position:absolute;left:12935;top:2936;width:298;height:297" fillcolor="#00b050"/>
            <v:oval id="_x0000_s1125" style="position:absolute;left:12935;top:3448;width:298;height:297" fillcolor="#00b050"/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16" style="position:absolute;margin-left:3in;margin-top:206.6pt;width:14.9pt;height:89.15pt;rotation:90;z-index:251726336;mso-position-horizontal-relative:text;mso-position-vertical-relative:text" coordorigin="12935,1962" coordsize="298,1783" o:regroupid="1">
            <v:oval id="_x0000_s1117" style="position:absolute;left:12935;top:1962;width:298;height:297" fillcolor="#00b050"/>
            <v:oval id="_x0000_s1118" style="position:absolute;left:12935;top:2474;width:298;height:297" fillcolor="#00b050"/>
            <v:oval id="_x0000_s1119" style="position:absolute;left:12935;top:2936;width:298;height:297" fillcolor="#00b050"/>
            <v:oval id="_x0000_s1120" style="position:absolute;left:12935;top:3448;width:298;height:297" fillcolor="#00b050"/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11" style="position:absolute;margin-left:318.2pt;margin-top:206.6pt;width:14.9pt;height:89.15pt;rotation:90;z-index:251725312;mso-position-horizontal-relative:text;mso-position-vertical-relative:text" coordorigin="12935,1962" coordsize="298,1783" o:regroupid="1">
            <v:oval id="_x0000_s1112" style="position:absolute;left:12935;top:1962;width:298;height:297" fillcolor="#00b050"/>
            <v:oval id="_x0000_s1113" style="position:absolute;left:12935;top:2474;width:298;height:297" fillcolor="#00b050"/>
            <v:oval id="_x0000_s1114" style="position:absolute;left:12935;top:2936;width:298;height:297" fillcolor="#00b050"/>
            <v:oval id="_x0000_s1115" style="position:absolute;left:12935;top:3448;width:298;height:297" fillcolor="#00b050"/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4" style="position:absolute;margin-left:44.75pt;margin-top:270pt;width:71.85pt;height:103.05pt;z-index:251714048;mso-position-horizontal-relative:text;mso-position-vertical-relative:text" o:regroupid="1" fillcolor="#e36c0a [2409]">
            <v:textbox inset="0,0,0,0">
              <w:txbxContent>
                <w:p w:rsid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E6551" w:rsidRP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E6551">
                    <w:rPr>
                      <w:rFonts w:ascii="Times New Roman" w:hAnsi="Times New Roman" w:cs="Times New Roman"/>
                      <w:b/>
                    </w:rPr>
                    <w:t>Д.к.</w:t>
                  </w:r>
                </w:p>
                <w:p w:rsidR="001E6551" w:rsidRP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E6551">
                    <w:rPr>
                      <w:rFonts w:ascii="Times New Roman" w:hAnsi="Times New Roman" w:cs="Times New Roman"/>
                      <w:b/>
                    </w:rPr>
                    <w:t>«Энтузиаст»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3" type="#_x0000_t32" style="position:absolute;margin-left:53.45pt;margin-top:208.55pt;width:119.3pt;height:0;z-index:251713024;mso-position-horizontal-relative:text;mso-position-vertical-relative:text" o:connectortype="straight" o:regroupid="1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56" style="position:absolute;margin-left:29pt;margin-top:350.9pt;width:209.35pt;height:22.55pt;rotation:90;z-index:-251607552;mso-position-horizontal-relative:text;mso-position-vertical-relative:text" coordorigin="4960,6100" coordsize="6940,380" o:regroupid="1">
            <v:rect id="_x0000_s105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58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4" style="position:absolute;margin-left:182.8pt;margin-top:223.85pt;width:50.35pt;height:120pt;rotation:90;z-index:251706880;mso-position-horizontal-relative:text;mso-position-vertical-relative:text" o:regroupid="1" fillcolor="yellow">
            <v:textbox>
              <w:txbxContent>
                <w:p w:rsidR="003B69CE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1а</w:t>
                  </w:r>
                </w:p>
                <w:p w:rsidR="003B69CE" w:rsidRPr="003B69CE" w:rsidRDefault="003B69CE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3" style="position:absolute;margin-left:-38.2pt;margin-top:257.5pt;width:60.85pt;height:188.4pt;z-index:251705856;mso-position-horizontal-relative:text;mso-position-vertical-relative:text" o:regroupid="1" fillcolor="#ffc000">
            <v:textbox>
              <w:txbxContent>
                <w:p w:rsidR="00FD2C68" w:rsidRP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FD2C68"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46" style="position:absolute;margin-left:-28.35pt;margin-top:226.4pt;width:462.25pt;height:32.25pt;rotation:180;z-index:-251611648;mso-position-horizontal-relative:text;mso-position-vertical-relative:text" coordorigin="4960,6100" coordsize="6940,380" o:regroupid="1">
            <v:rect id="_x0000_s104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48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6" style="position:absolute;margin-left:-36.8pt;margin-top:140.05pt;width:163.85pt;height:26.45pt;z-index:251666944;mso-position-horizontal-relative:text;mso-position-vertical-relative:text" stroked="f">
            <v:textbox>
              <w:txbxContent>
                <w:p w:rsidR="008149BF" w:rsidRPr="008149BF" w:rsidRDefault="008149BF" w:rsidP="008149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149B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Ул. </w:t>
                  </w:r>
                  <w:r w:rsidR="00FD2C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Краснофлотская </w:t>
                  </w:r>
                </w:p>
              </w:txbxContent>
            </v:textbox>
          </v:rect>
        </w:pict>
      </w:r>
    </w:p>
    <w:sectPr w:rsidR="00AE00DC" w:rsidSect="003B69C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7697"/>
    <w:rsid w:val="00015F84"/>
    <w:rsid w:val="000729BF"/>
    <w:rsid w:val="001873F6"/>
    <w:rsid w:val="001E109C"/>
    <w:rsid w:val="001E6551"/>
    <w:rsid w:val="003B69CE"/>
    <w:rsid w:val="00456B54"/>
    <w:rsid w:val="00572757"/>
    <w:rsid w:val="00585D5E"/>
    <w:rsid w:val="005978C8"/>
    <w:rsid w:val="008149BF"/>
    <w:rsid w:val="00917697"/>
    <w:rsid w:val="00973DFF"/>
    <w:rsid w:val="009C09BF"/>
    <w:rsid w:val="00A31671"/>
    <w:rsid w:val="00A9378F"/>
    <w:rsid w:val="00AE00DC"/>
    <w:rsid w:val="00CE6FAD"/>
    <w:rsid w:val="00F255D2"/>
    <w:rsid w:val="00F41E8C"/>
    <w:rsid w:val="00FD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2"/>
    <o:shapelayout v:ext="edit">
      <o:idmap v:ext="edit" data="1"/>
      <o:rules v:ext="edit">
        <o:r id="V:Rule24" type="connector" idref="#_x0000_s1072"/>
        <o:r id="V:Rule25" type="connector" idref="#_x0000_s1058"/>
        <o:r id="V:Rule26" type="connector" idref="#_x0000_s1182"/>
        <o:r id="V:Rule27" type="connector" idref="#_x0000_s1189"/>
        <o:r id="V:Rule28" type="connector" idref="#_x0000_s1227"/>
        <o:r id="V:Rule29" type="connector" idref="#_x0000_s1194"/>
        <o:r id="V:Rule30" type="connector" idref="#_x0000_s1195"/>
        <o:r id="V:Rule31" type="connector" idref="#_x0000_s1188"/>
        <o:r id="V:Rule32" type="connector" idref="#_x0000_s1229"/>
        <o:r id="V:Rule33" type="connector" idref="#_x0000_s1197"/>
        <o:r id="V:Rule34" type="connector" idref="#_x0000_s1071"/>
        <o:r id="V:Rule35" type="connector" idref="#_x0000_s1230"/>
        <o:r id="V:Rule36" type="connector" idref="#_x0000_s1186"/>
        <o:r id="V:Rule37" type="connector" idref="#_x0000_s1183"/>
        <o:r id="V:Rule38" type="connector" idref="#_x0000_s1073"/>
        <o:r id="V:Rule39" type="connector" idref="#_x0000_s1062"/>
        <o:r id="V:Rule40" type="connector" idref="#_x0000_s1213"/>
        <o:r id="V:Rule41" type="connector" idref="#_x0000_s1048"/>
        <o:r id="V:Rule42" type="connector" idref="#_x0000_s1192"/>
        <o:r id="V:Rule43" type="connector" idref="#_x0000_s1070"/>
        <o:r id="V:Rule44" type="connector" idref="#_x0000_s1208"/>
        <o:r id="V:Rule45" type="connector" idref="#_x0000_s1191"/>
        <o:r id="V:Rule46" type="connector" idref="#_x0000_s1185"/>
      </o:rules>
      <o:regrouptable v:ext="edit">
        <o:entry new="1" old="0"/>
      </o:regrouptable>
    </o:shapelayout>
  </w:shapeDefaults>
  <w:decimalSymbol w:val=","/>
  <w:listSeparator w:val=";"/>
  <w15:docId w15:val="{4951C707-4899-4028-80FF-01D71D5FE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9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USER-PC</cp:lastModifiedBy>
  <cp:revision>8</cp:revision>
  <dcterms:created xsi:type="dcterms:W3CDTF">2015-02-28T17:31:00Z</dcterms:created>
  <dcterms:modified xsi:type="dcterms:W3CDTF">2017-01-16T07:01:00Z</dcterms:modified>
</cp:coreProperties>
</file>